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62794FFF">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F69A6E2" w:rsidR="002169E7" w:rsidRPr="004816AA" w:rsidRDefault="00446F1C">
            <w:pPr>
              <w:spacing w:before="120" w:after="120" w:line="276" w:lineRule="auto"/>
              <w:rPr>
                <w:rFonts w:ascii="Arial" w:eastAsia="Arial" w:hAnsi="Arial" w:cs="Arial"/>
              </w:rPr>
            </w:pPr>
            <w:r>
              <w:rPr>
                <w:rFonts w:ascii="Arial" w:eastAsia="Arial" w:hAnsi="Arial" w:cs="Arial"/>
              </w:rPr>
              <w:t xml:space="preserve">School </w:t>
            </w:r>
            <w:r w:rsidR="009C4404">
              <w:rPr>
                <w:rFonts w:ascii="Arial" w:eastAsia="Arial" w:hAnsi="Arial" w:cs="Arial"/>
              </w:rPr>
              <w:t>Administrat</w:t>
            </w:r>
            <w:r>
              <w:rPr>
                <w:rFonts w:ascii="Arial" w:eastAsia="Arial" w:hAnsi="Arial" w:cs="Arial"/>
              </w:rPr>
              <w:t>ive Assistant</w:t>
            </w: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50944073" w:rsidR="002169E7" w:rsidRPr="004816AA" w:rsidRDefault="00F17370">
            <w:pPr>
              <w:spacing w:before="120" w:after="120" w:line="276" w:lineRule="auto"/>
              <w:rPr>
                <w:rFonts w:ascii="Arial" w:eastAsia="Arial" w:hAnsi="Arial" w:cs="Arial"/>
              </w:rPr>
            </w:pPr>
            <w:r>
              <w:rPr>
                <w:rFonts w:ascii="Arial" w:eastAsia="Arial" w:hAnsi="Arial" w:cs="Arial"/>
              </w:rPr>
              <w:t xml:space="preserve">Norton Sub </w:t>
            </w:r>
            <w:proofErr w:type="spellStart"/>
            <w:r>
              <w:rPr>
                <w:rFonts w:ascii="Arial" w:eastAsia="Arial" w:hAnsi="Arial" w:cs="Arial"/>
              </w:rPr>
              <w:t>Hamdon</w:t>
            </w:r>
            <w:proofErr w:type="spellEnd"/>
            <w:r>
              <w:rPr>
                <w:rFonts w:ascii="Arial" w:eastAsia="Arial" w:hAnsi="Arial" w:cs="Arial"/>
              </w:rPr>
              <w:t xml:space="preserve"> Church School</w:t>
            </w: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lastRenderedPageBreak/>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proofErr w:type="gramStart"/>
            <w:r w:rsidRPr="00623DB8">
              <w:rPr>
                <w:rStyle w:val="normaltextrun"/>
                <w:rFonts w:ascii="Arial" w:hAnsi="Arial" w:cs="Arial"/>
                <w:sz w:val="22"/>
                <w:szCs w:val="22"/>
              </w:rPr>
              <w:t>.</w:t>
            </w:r>
            <w:r w:rsidRPr="00623DB8">
              <w:rPr>
                <w:rStyle w:val="eop"/>
                <w:rFonts w:ascii="Arial" w:hAnsi="Arial" w:cs="Arial"/>
                <w:sz w:val="22"/>
                <w:szCs w:val="22"/>
              </w:rPr>
              <w:t> </w:t>
            </w:r>
            <w:r w:rsidR="003D240D" w:rsidRPr="00623DB8">
              <w:rPr>
                <w:rFonts w:ascii="Arial" w:eastAsia="Arial" w:hAnsi="Arial" w:cs="Arial"/>
              </w:rPr>
              <w:t>.</w:t>
            </w:r>
            <w:proofErr w:type="gramEnd"/>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 xml:space="preserve">Please give details of two referees who </w:t>
            </w:r>
            <w:proofErr w:type="gramStart"/>
            <w:r>
              <w:rPr>
                <w:rFonts w:ascii="Arial" w:eastAsia="Arial" w:hAnsi="Arial" w:cs="Arial"/>
              </w:rPr>
              <w:t>are able to</w:t>
            </w:r>
            <w:proofErr w:type="gramEnd"/>
            <w:r>
              <w:rPr>
                <w:rFonts w:ascii="Arial" w:eastAsia="Arial" w:hAnsi="Arial" w:cs="Arial"/>
              </w:rPr>
              <w:t xml:space="preserve">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Pr="004816AA" w:rsidRDefault="002169E7">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lastRenderedPageBreak/>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w:t>
            </w:r>
            <w:proofErr w:type="gramStart"/>
            <w:r w:rsidRPr="00632C32">
              <w:rPr>
                <w:rFonts w:ascii="Arial" w:eastAsia="Arial" w:hAnsi="Arial" w:cs="Arial"/>
              </w:rPr>
              <w:t>on the basis of</w:t>
            </w:r>
            <w:proofErr w:type="gramEnd"/>
            <w:r w:rsidRPr="00632C32">
              <w:rPr>
                <w:rFonts w:ascii="Arial" w:eastAsia="Arial" w:hAnsi="Arial" w:cs="Arial"/>
              </w:rPr>
              <w:t xml:space="preserve">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proofErr w:type="gramStart"/>
            <w:r w:rsidRPr="24E8C6DE">
              <w:rPr>
                <w:rFonts w:ascii="Arial" w:eastAsia="Arial" w:hAnsi="Arial" w:cs="Arial"/>
                <w:sz w:val="21"/>
                <w:szCs w:val="21"/>
              </w:rPr>
              <w:t>Other</w:t>
            </w:r>
            <w:proofErr w:type="gramEnd"/>
            <w:r w:rsidRPr="24E8C6DE">
              <w:rPr>
                <w:rFonts w:ascii="Arial" w:eastAsia="Arial" w:hAnsi="Arial" w:cs="Arial"/>
                <w:sz w:val="21"/>
                <w:szCs w:val="21"/>
              </w:rPr>
              <w:t xml:space="preserve">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7458" w14:textId="77777777" w:rsidR="008E01D3" w:rsidRDefault="008E01D3">
      <w:pPr>
        <w:spacing w:after="0" w:line="240" w:lineRule="auto"/>
      </w:pPr>
      <w:r>
        <w:separator/>
      </w:r>
    </w:p>
  </w:endnote>
  <w:endnote w:type="continuationSeparator" w:id="0">
    <w:p w14:paraId="62BAB266" w14:textId="77777777" w:rsidR="008E01D3" w:rsidRDefault="008E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75CF" w14:textId="77777777" w:rsidR="008E01D3" w:rsidRDefault="008E01D3">
      <w:pPr>
        <w:spacing w:after="0" w:line="240" w:lineRule="auto"/>
      </w:pPr>
      <w:r>
        <w:separator/>
      </w:r>
    </w:p>
  </w:footnote>
  <w:footnote w:type="continuationSeparator" w:id="0">
    <w:p w14:paraId="02E67F34" w14:textId="77777777" w:rsidR="008E01D3" w:rsidRDefault="008E0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87616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E7"/>
    <w:rsid w:val="00063313"/>
    <w:rsid w:val="000F5155"/>
    <w:rsid w:val="001107E6"/>
    <w:rsid w:val="001618E8"/>
    <w:rsid w:val="00165FF5"/>
    <w:rsid w:val="002169E7"/>
    <w:rsid w:val="00280A81"/>
    <w:rsid w:val="002C788B"/>
    <w:rsid w:val="003D240D"/>
    <w:rsid w:val="0040345A"/>
    <w:rsid w:val="004234CC"/>
    <w:rsid w:val="00423E51"/>
    <w:rsid w:val="00446F1C"/>
    <w:rsid w:val="00471900"/>
    <w:rsid w:val="004816AA"/>
    <w:rsid w:val="004C1CFC"/>
    <w:rsid w:val="005056E0"/>
    <w:rsid w:val="00511A53"/>
    <w:rsid w:val="005839FD"/>
    <w:rsid w:val="00585714"/>
    <w:rsid w:val="005E666F"/>
    <w:rsid w:val="00623DB8"/>
    <w:rsid w:val="0064594B"/>
    <w:rsid w:val="00761216"/>
    <w:rsid w:val="007E0C21"/>
    <w:rsid w:val="00871CEA"/>
    <w:rsid w:val="008B6CF5"/>
    <w:rsid w:val="008E01D3"/>
    <w:rsid w:val="008F753E"/>
    <w:rsid w:val="00915420"/>
    <w:rsid w:val="00933A4D"/>
    <w:rsid w:val="00950EA8"/>
    <w:rsid w:val="009A37E1"/>
    <w:rsid w:val="009C4404"/>
    <w:rsid w:val="00A704AA"/>
    <w:rsid w:val="00AD54FC"/>
    <w:rsid w:val="00B1196B"/>
    <w:rsid w:val="00B67B8C"/>
    <w:rsid w:val="00C110C9"/>
    <w:rsid w:val="00C1632A"/>
    <w:rsid w:val="00CB0CBC"/>
    <w:rsid w:val="00CC0264"/>
    <w:rsid w:val="00D44120"/>
    <w:rsid w:val="00E26625"/>
    <w:rsid w:val="00E92C47"/>
    <w:rsid w:val="00E96D4E"/>
    <w:rsid w:val="00E97DFA"/>
    <w:rsid w:val="00ED00DD"/>
    <w:rsid w:val="00ED094C"/>
    <w:rsid w:val="00F17370"/>
    <w:rsid w:val="00F43E57"/>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Helen Lorraine</DisplayName>
        <AccountId>1193</AccountId>
        <AccountType/>
      </UserInfo>
      <UserInfo>
        <DisplayName>Ruth Stillman</DisplayName>
        <AccountId>2457</AccountId>
        <AccountType/>
      </UserInfo>
    </SharedWithUsers>
  </documentManagement>
</p:properties>
</file>

<file path=customXml/itemProps1.xml><?xml version="1.0" encoding="utf-8"?>
<ds:datastoreItem xmlns:ds="http://schemas.openxmlformats.org/officeDocument/2006/customXml" ds:itemID="{28BA34D2-4B12-495D-9A61-477A154BE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2A9BA90C-558C-4561-93CD-80B6306D994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Connel Boyle</cp:lastModifiedBy>
  <cp:revision>2</cp:revision>
  <cp:lastPrinted>2019-08-20T10:28:00Z</cp:lastPrinted>
  <dcterms:created xsi:type="dcterms:W3CDTF">2025-05-27T11:54:00Z</dcterms:created>
  <dcterms:modified xsi:type="dcterms:W3CDTF">2025-05-27T11:54:00Z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display_urn">
    <vt:lpwstr>Tyffanni Markall</vt:lpwstr>
  </property>
  <property fmtid="{D5CDD505-2E9C-101B-9397-08002B2CF9AE}" pid="4" name="AuthorIds_UIVersion_2560">
    <vt:lpwstr>1157</vt:lpwstr>
  </property>
</Properties>
</file>